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3" w:rsidRDefault="006356F3" w:rsidP="006356F3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24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F3" w:rsidRDefault="006356F3" w:rsidP="006356F3">
      <w:pPr>
        <w:pStyle w:val="1"/>
        <w:spacing w:before="0" w:line="240" w:lineRule="auto"/>
        <w:contextualSpacing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Российская Федерация</w:t>
      </w:r>
    </w:p>
    <w:p w:rsidR="006356F3" w:rsidRDefault="006356F3" w:rsidP="006356F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Совет депутатов Новомихайловского сельсовета</w:t>
      </w:r>
    </w:p>
    <w:p w:rsidR="006356F3" w:rsidRDefault="006356F3" w:rsidP="006356F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Алтайского района </w:t>
      </w:r>
    </w:p>
    <w:p w:rsidR="006356F3" w:rsidRDefault="006356F3" w:rsidP="00635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2E6816" w:rsidRDefault="002E6816" w:rsidP="00635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356F3" w:rsidRDefault="006356F3" w:rsidP="00635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6356F3" w:rsidRDefault="006356F3" w:rsidP="00635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356F3" w:rsidRDefault="002E6816" w:rsidP="00635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«09» февраля 2023 года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356F3">
        <w:rPr>
          <w:rFonts w:ascii="Times New Roman" w:hAnsi="Times New Roman" w:cs="Times New Roman"/>
          <w:sz w:val="26"/>
          <w:szCs w:val="26"/>
          <w:lang w:eastAsia="ar-SA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№ 114</w:t>
      </w:r>
    </w:p>
    <w:p w:rsidR="006356F3" w:rsidRDefault="006356F3" w:rsidP="00635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с. Новомихайловка</w:t>
      </w:r>
    </w:p>
    <w:p w:rsidR="006356F3" w:rsidRDefault="006356F3" w:rsidP="006356F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356F3" w:rsidRDefault="006356F3" w:rsidP="006356F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  внесении  изменений  и  дополнений </w:t>
      </w:r>
    </w:p>
    <w:p w:rsidR="006356F3" w:rsidRDefault="006356F3" w:rsidP="006356F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 Устав  муниципального  образования</w:t>
      </w:r>
    </w:p>
    <w:p w:rsidR="006356F3" w:rsidRDefault="00E95FAC" w:rsidP="00E95F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Новомихайловский </w:t>
      </w:r>
      <w:r w:rsidR="006356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сельсовет </w:t>
      </w:r>
    </w:p>
    <w:p w:rsidR="00E95FAC" w:rsidRDefault="00E95FAC" w:rsidP="00E95F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356F3" w:rsidRDefault="006356F3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</w:t>
      </w:r>
      <w:r w:rsidR="00E048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пунктом 1 части 1 статьи 29 Устава муниципального образования Новомихайловский сельсовет, Совет депутатов Новомихайловского сельсовета Алтайского района Республики Хакасия</w:t>
      </w:r>
    </w:p>
    <w:p w:rsidR="006356F3" w:rsidRDefault="006356F3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356F3" w:rsidRDefault="006356F3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E95FAC" w:rsidRDefault="00E95FAC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356F3" w:rsidRDefault="006356F3" w:rsidP="006356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в Устав муниципального образования Новомихайловский сельсовет, принятый решением Совета депутатов муниципального образования Новомихайловский сельсовет от 08.01.2006 № 18 (в редакции от 30.05.2006 № 34, 24.07.2006 № 44, 25.09.2006 № 55, 13.06.2007 № 13, 21.09.2007 № 28, 31.10.2007 № 39, 05.05.2009 № 10, 29.09.2009 № 33, 21.12.2009 № 54, 23.06.2010 № 14, 03.09.2010 № 35, 27.12.2010 № 28, 25.04.2011 № 41, 30.03.2012 № 7, 11.10.2012 № 29, 26.06.2013 № 79, 24.02.2014 № 6, 20.06.2014 № 20, 30.01.2015 № 5, 23.04.2015 № 17, 23.11.2015 № 15, 01.04.2016 № 21, 23.11.2016 № 48, 12.05.2017 № 89, 29.11.2017 № 108, 24.12.2018 № 172, 19.03.2019 № 7, 21.04.2021 № 11, 03.12.2021 № 34, 16.05.2022 № 75) следующие изменения и дополнения:</w:t>
      </w:r>
    </w:p>
    <w:p w:rsidR="006356F3" w:rsidRDefault="006356F3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в части 2 статьи 13 слова «избирательной комиссией поселения» заменить словами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6356F3" w:rsidRDefault="006356F3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в часть 6 статьи 14 слова «избирательную комиссию поселения» заменить словами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356F3" w:rsidRDefault="006356F3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в части 7 статьи 14 слова «Избирательная комиссия поселения» заменить словами «Соответствующая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6356F3" w:rsidRDefault="006356F3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в части 8 статьи 14 слова «избирательная комиссия поселения» заменить словами «соответствующая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6356F3" w:rsidRDefault="00E95FAC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356F3">
        <w:rPr>
          <w:rFonts w:ascii="Times New Roman" w:hAnsi="Times New Roman" w:cs="Times New Roman"/>
          <w:color w:val="000000"/>
          <w:sz w:val="26"/>
          <w:szCs w:val="26"/>
        </w:rPr>
        <w:t xml:space="preserve">) в части 3 статьи 39 слова «избирательной комиссией поселения» заменить словами «соответствующей </w:t>
      </w:r>
      <w:r w:rsidR="006356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="006356F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356F3" w:rsidRDefault="00E95FAC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356F3">
        <w:rPr>
          <w:rFonts w:ascii="Times New Roman" w:hAnsi="Times New Roman" w:cs="Times New Roman"/>
          <w:sz w:val="26"/>
          <w:szCs w:val="26"/>
        </w:rPr>
        <w:t>) часть 2 статьи 42 изложить в следующей редакции:</w:t>
      </w:r>
    </w:p>
    <w:p w:rsidR="006356F3" w:rsidRDefault="006356F3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«2. В случае, если специалист 1 категории местной администрации поселения отсутствует или не назначен, указанные в части 1 настоящей статьи полномочия исполняет должностное лицо </w:t>
      </w:r>
      <w:r w:rsidR="00E95FAC">
        <w:rPr>
          <w:rFonts w:ascii="Times New Roman" w:hAnsi="Times New Roman" w:cs="Times New Roman"/>
          <w:sz w:val="26"/>
          <w:szCs w:val="26"/>
        </w:rPr>
        <w:t xml:space="preserve">местной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поселения, на основании решения Совета.»;</w:t>
      </w:r>
    </w:p>
    <w:p w:rsidR="006356F3" w:rsidRDefault="00E95FAC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356F3">
        <w:rPr>
          <w:rFonts w:ascii="Times New Roman" w:hAnsi="Times New Roman" w:cs="Times New Roman"/>
          <w:color w:val="000000"/>
          <w:sz w:val="26"/>
          <w:szCs w:val="26"/>
        </w:rPr>
        <w:t>) главу 7</w:t>
      </w:r>
      <w:r w:rsidR="009D61A8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6356F3">
        <w:rPr>
          <w:rFonts w:ascii="Times New Roman" w:hAnsi="Times New Roman" w:cs="Times New Roman"/>
          <w:color w:val="000000"/>
          <w:sz w:val="26"/>
          <w:szCs w:val="26"/>
        </w:rPr>
        <w:t xml:space="preserve"> признать утратившей силу;</w:t>
      </w:r>
    </w:p>
    <w:p w:rsidR="00E95FAC" w:rsidRDefault="00E95FAC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AC">
        <w:rPr>
          <w:rFonts w:ascii="Times New Roman" w:hAnsi="Times New Roman" w:cs="Times New Roman"/>
          <w:color w:val="000000"/>
          <w:sz w:val="26"/>
          <w:szCs w:val="26"/>
        </w:rPr>
        <w:t>8)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ю 52.2 признать утратившей силу.</w:t>
      </w:r>
    </w:p>
    <w:p w:rsidR="006356F3" w:rsidRDefault="006356F3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356F3" w:rsidRDefault="006356F3" w:rsidP="0063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356F3" w:rsidRDefault="006356F3" w:rsidP="006356F3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6"/>
          <w:lang w:eastAsia="ru-RU"/>
        </w:rPr>
      </w:pPr>
    </w:p>
    <w:p w:rsidR="006356F3" w:rsidRDefault="006356F3" w:rsidP="006356F3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6"/>
          <w:lang w:eastAsia="ru-RU"/>
        </w:rPr>
      </w:pPr>
    </w:p>
    <w:p w:rsidR="00464B76" w:rsidRDefault="006356F3" w:rsidP="006356F3">
      <w:r>
        <w:rPr>
          <w:rFonts w:ascii="Times New Roman" w:hAnsi="Times New Roman" w:cs="Times New Roman"/>
          <w:sz w:val="26"/>
          <w:szCs w:val="26"/>
          <w:lang w:eastAsia="ru-RU"/>
        </w:rPr>
        <w:t>Глава Новомихайловского сельсовета                                                   П.А. Ла</w:t>
      </w:r>
      <w:r w:rsidR="00F01956">
        <w:rPr>
          <w:rFonts w:ascii="Times New Roman" w:hAnsi="Times New Roman" w:cs="Times New Roman"/>
          <w:sz w:val="26"/>
          <w:szCs w:val="26"/>
          <w:lang w:eastAsia="ru-RU"/>
        </w:rPr>
        <w:t>вринов</w:t>
      </w:r>
    </w:p>
    <w:sectPr w:rsidR="00464B76" w:rsidSect="002E68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8C4"/>
    <w:multiLevelType w:val="hybridMultilevel"/>
    <w:tmpl w:val="8E723DC6"/>
    <w:lvl w:ilvl="0" w:tplc="7912272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6F3"/>
    <w:rsid w:val="00084C20"/>
    <w:rsid w:val="001003C7"/>
    <w:rsid w:val="001C0101"/>
    <w:rsid w:val="00281839"/>
    <w:rsid w:val="002B0E6C"/>
    <w:rsid w:val="002B397A"/>
    <w:rsid w:val="002E6816"/>
    <w:rsid w:val="00342CD7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356F3"/>
    <w:rsid w:val="00672F66"/>
    <w:rsid w:val="007054EA"/>
    <w:rsid w:val="007415A3"/>
    <w:rsid w:val="00776B09"/>
    <w:rsid w:val="007C457F"/>
    <w:rsid w:val="007F677E"/>
    <w:rsid w:val="00802B11"/>
    <w:rsid w:val="00844B78"/>
    <w:rsid w:val="00852E48"/>
    <w:rsid w:val="008B2234"/>
    <w:rsid w:val="00941750"/>
    <w:rsid w:val="009A3B8A"/>
    <w:rsid w:val="009D61A8"/>
    <w:rsid w:val="00A30F84"/>
    <w:rsid w:val="00A44A69"/>
    <w:rsid w:val="00A91C2D"/>
    <w:rsid w:val="00AB325C"/>
    <w:rsid w:val="00AB4BE8"/>
    <w:rsid w:val="00B10E7B"/>
    <w:rsid w:val="00B162FF"/>
    <w:rsid w:val="00B76E46"/>
    <w:rsid w:val="00BF5E51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DE316A"/>
    <w:rsid w:val="00E04836"/>
    <w:rsid w:val="00E75B21"/>
    <w:rsid w:val="00E95FAC"/>
    <w:rsid w:val="00EA080C"/>
    <w:rsid w:val="00EB1783"/>
    <w:rsid w:val="00F01956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3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356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56F3"/>
    <w:pPr>
      <w:ind w:left="72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3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2023-02-13T02:37:00Z</cp:lastPrinted>
  <dcterms:created xsi:type="dcterms:W3CDTF">2023-02-14T08:50:00Z</dcterms:created>
  <dcterms:modified xsi:type="dcterms:W3CDTF">2023-02-14T08:50:00Z</dcterms:modified>
</cp:coreProperties>
</file>